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E4" w:rsidRDefault="00912D8F">
      <w:pPr>
        <w:pStyle w:val="Textbody"/>
        <w:jc w:val="right"/>
        <w:rPr>
          <w:color w:val="FF0000"/>
        </w:rPr>
      </w:pPr>
      <w:bookmarkStart w:id="0" w:name="_GoBack"/>
      <w:bookmarkEnd w:id="0"/>
      <w:r>
        <w:rPr>
          <w:color w:val="FF0000"/>
        </w:rPr>
        <w:t>※</w:t>
      </w:r>
      <w:r>
        <w:rPr>
          <w:color w:val="FF0000"/>
        </w:rPr>
        <w:t>填載時請先詳閱訴願須知</w:t>
      </w:r>
    </w:p>
    <w:tbl>
      <w:tblPr>
        <w:tblW w:w="975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3"/>
        <w:gridCol w:w="1737"/>
        <w:gridCol w:w="1288"/>
        <w:gridCol w:w="5462"/>
      </w:tblGrid>
      <w:tr w:rsidR="004711E4">
        <w:trPr>
          <w:trHeight w:val="454"/>
        </w:trPr>
        <w:tc>
          <w:tcPr>
            <w:tcW w:w="9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ableContents"/>
              <w:jc w:val="center"/>
              <w:rPr>
                <w:color w:val="000000"/>
                <w:spacing w:val="20"/>
                <w:sz w:val="32"/>
                <w:szCs w:val="32"/>
              </w:rPr>
            </w:pPr>
            <w:r>
              <w:rPr>
                <w:b/>
                <w:color w:val="000000"/>
                <w:spacing w:val="200"/>
                <w:sz w:val="32"/>
                <w:szCs w:val="32"/>
              </w:rPr>
              <w:t>言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詞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辯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論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申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請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書</w:t>
            </w:r>
          </w:p>
        </w:tc>
      </w:tr>
      <w:tr w:rsidR="004711E4">
        <w:trPr>
          <w:trHeight w:hRule="exact" w:val="411"/>
        </w:trPr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rPr>
                <w:color w:val="000000"/>
              </w:rPr>
            </w:pPr>
            <w:r>
              <w:rPr>
                <w:color w:val="000000"/>
                <w:sz w:val="28"/>
              </w:rPr>
              <w:t>受理案號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Textbody"/>
              <w:rPr>
                <w:color w:val="000000"/>
              </w:rPr>
            </w:pP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訴願人</w:t>
            </w:r>
          </w:p>
        </w:tc>
        <w:tc>
          <w:tcPr>
            <w:tcW w:w="5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Textbody"/>
              <w:rPr>
                <w:color w:val="000000"/>
              </w:rPr>
            </w:pPr>
          </w:p>
        </w:tc>
      </w:tr>
      <w:tr w:rsidR="004711E4" w:rsidTr="000D4E44">
        <w:trPr>
          <w:trHeight w:hRule="exact" w:val="995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4E44" w:rsidRDefault="00912D8F" w:rsidP="000D4E44">
            <w:pPr>
              <w:pStyle w:val="Textbody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申請言詞辯論人之身分：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訴願人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8"/>
                <w:szCs w:val="28"/>
              </w:rPr>
              <w:t>參加人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4711E4" w:rsidRDefault="00912D8F" w:rsidP="000D4E44">
            <w:pPr>
              <w:pStyle w:val="Textbody"/>
              <w:rPr>
                <w:sz w:val="28"/>
              </w:rPr>
            </w:pPr>
            <w:r w:rsidRPr="000D4E44">
              <w:rPr>
                <w:color w:val="FF0000"/>
                <w:sz w:val="20"/>
              </w:rPr>
              <w:t>請擇一勾選，未符合上述資格者，依法不得申請言詞辯論</w:t>
            </w:r>
          </w:p>
        </w:tc>
      </w:tr>
      <w:tr w:rsidR="004711E4">
        <w:trPr>
          <w:trHeight w:hRule="exact" w:val="823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912D8F">
            <w:pPr>
              <w:pStyle w:val="Textbody"/>
              <w:jc w:val="center"/>
            </w:pPr>
            <w:r>
              <w:rPr>
                <w:sz w:val="28"/>
              </w:rPr>
              <w:t>申請人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912D8F">
            <w:pPr>
              <w:pStyle w:val="Textbody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  <w:r>
              <w:rPr>
                <w:sz w:val="28"/>
              </w:rPr>
              <w:br/>
              <w:t>(</w:t>
            </w:r>
            <w:r>
              <w:rPr>
                <w:sz w:val="28"/>
              </w:rPr>
              <w:t>公司名稱</w:t>
            </w:r>
            <w:r>
              <w:rPr>
                <w:sz w:val="28"/>
              </w:rPr>
              <w:t>)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912D8F">
            <w:pPr>
              <w:pStyle w:val="Textbody"/>
              <w:jc w:val="right"/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簽名或蓋章</w:t>
            </w:r>
            <w:r>
              <w:rPr>
                <w:sz w:val="20"/>
              </w:rPr>
              <w:t>)</w:t>
            </w:r>
          </w:p>
        </w:tc>
      </w:tr>
      <w:tr w:rsidR="004711E4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912D8F">
            <w:pPr>
              <w:pStyle w:val="Textbody"/>
              <w:jc w:val="center"/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4711E4">
            <w:pPr>
              <w:pStyle w:val="Textbody"/>
            </w:pPr>
          </w:p>
        </w:tc>
      </w:tr>
      <w:tr w:rsidR="004711E4">
        <w:trPr>
          <w:trHeight w:hRule="exact" w:val="796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912D8F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4711E4">
            <w:pPr>
              <w:pStyle w:val="Textbody"/>
            </w:pPr>
          </w:p>
        </w:tc>
      </w:tr>
      <w:tr w:rsidR="004711E4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912D8F">
            <w:pPr>
              <w:pStyle w:val="Textbody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4711E4">
            <w:pPr>
              <w:pStyle w:val="Textbody"/>
            </w:pPr>
          </w:p>
        </w:tc>
      </w:tr>
      <w:tr w:rsidR="004711E4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912D8F">
            <w:pPr>
              <w:pStyle w:val="Textbody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11E4" w:rsidRDefault="004711E4">
            <w:pPr>
              <w:pStyle w:val="Textbody"/>
            </w:pPr>
          </w:p>
        </w:tc>
      </w:tr>
      <w:tr w:rsidR="004711E4">
        <w:trPr>
          <w:trHeight w:hRule="exact" w:val="454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Textbody"/>
              <w:jc w:val="center"/>
              <w:rPr>
                <w:sz w:val="28"/>
              </w:rPr>
            </w:pPr>
          </w:p>
          <w:p w:rsidR="004711E4" w:rsidRDefault="004711E4">
            <w:pPr>
              <w:pStyle w:val="Textbody"/>
              <w:jc w:val="center"/>
              <w:rPr>
                <w:sz w:val="28"/>
              </w:rPr>
            </w:pPr>
          </w:p>
          <w:p w:rsidR="004711E4" w:rsidRDefault="00912D8F">
            <w:pPr>
              <w:pStyle w:val="Textbody"/>
              <w:jc w:val="center"/>
            </w:pPr>
            <w:r>
              <w:rPr>
                <w:sz w:val="28"/>
              </w:rPr>
              <w:t>代表人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jc w:val="right"/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簽名或蓋章</w:t>
            </w:r>
            <w:r>
              <w:rPr>
                <w:sz w:val="20"/>
              </w:rPr>
              <w:t>)</w:t>
            </w:r>
          </w:p>
        </w:tc>
      </w:tr>
      <w:tr w:rsidR="004711E4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Standard"/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Standard"/>
            </w:pPr>
          </w:p>
        </w:tc>
      </w:tr>
      <w:tr w:rsidR="004711E4">
        <w:trPr>
          <w:trHeight w:hRule="exact" w:val="797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Standard"/>
            </w:pPr>
          </w:p>
        </w:tc>
      </w:tr>
      <w:tr w:rsidR="004711E4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Standard"/>
            </w:pPr>
          </w:p>
        </w:tc>
      </w:tr>
      <w:tr w:rsidR="004711E4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Standard"/>
            </w:pPr>
          </w:p>
        </w:tc>
      </w:tr>
      <w:tr w:rsidR="004711E4">
        <w:trPr>
          <w:trHeight w:hRule="exact" w:val="454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4711E4" w:rsidRDefault="004711E4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4711E4" w:rsidRDefault="004711E4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4711E4" w:rsidRDefault="00912D8F">
            <w:pPr>
              <w:pStyle w:val="TableContents"/>
              <w:ind w:right="60"/>
              <w:jc w:val="right"/>
            </w:pPr>
            <w:r>
              <w:rPr>
                <w:rFonts w:ascii="標楷體" w:hAnsi="標楷體" w:cs="標楷體"/>
                <w:sz w:val="28"/>
              </w:rPr>
              <w:t>代理人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suppressLineNumbers/>
              <w:ind w:left="240" w:right="60" w:hanging="240"/>
              <w:jc w:val="right"/>
            </w:pPr>
            <w:r>
              <w:rPr>
                <w:rFonts w:ascii="標楷體" w:hAnsi="標楷體" w:cs="標楷體"/>
                <w:sz w:val="20"/>
              </w:rPr>
              <w:t xml:space="preserve"> (簽名或蓋章並附委任書)</w:t>
            </w:r>
          </w:p>
        </w:tc>
      </w:tr>
      <w:tr w:rsidR="004711E4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Standard"/>
              <w:suppressLineNumbers/>
              <w:ind w:left="240" w:right="60" w:hanging="240"/>
              <w:rPr>
                <w:sz w:val="28"/>
              </w:rPr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TableContents"/>
              <w:ind w:left="240" w:right="60" w:hanging="240"/>
            </w:pPr>
          </w:p>
        </w:tc>
      </w:tr>
      <w:tr w:rsidR="004711E4">
        <w:trPr>
          <w:trHeight w:hRule="exact" w:val="809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TableContents"/>
              <w:ind w:left="240" w:right="60" w:hanging="240"/>
            </w:pPr>
          </w:p>
        </w:tc>
      </w:tr>
      <w:tr w:rsidR="004711E4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TableContents"/>
              <w:ind w:left="240" w:right="60" w:hanging="240"/>
            </w:pPr>
          </w:p>
        </w:tc>
      </w:tr>
      <w:tr w:rsidR="004711E4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7FDA" w:rsidRDefault="00F47FDA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4711E4">
            <w:pPr>
              <w:pStyle w:val="TableContents"/>
              <w:ind w:left="240" w:right="60" w:hanging="240"/>
            </w:pPr>
          </w:p>
        </w:tc>
      </w:tr>
      <w:tr w:rsidR="004711E4">
        <w:trPr>
          <w:trHeight w:val="454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ableContents"/>
              <w:ind w:left="240" w:right="60" w:hanging="240"/>
            </w:pPr>
            <w:r>
              <w:rPr>
                <w:sz w:val="28"/>
              </w:rPr>
              <w:t>參加人釋明與本訴願案之利害關係：</w:t>
            </w:r>
          </w:p>
          <w:p w:rsidR="004711E4" w:rsidRDefault="004711E4">
            <w:pPr>
              <w:pStyle w:val="TableContents"/>
              <w:ind w:left="240" w:right="60" w:hanging="240"/>
            </w:pPr>
          </w:p>
          <w:p w:rsidR="004711E4" w:rsidRDefault="004711E4">
            <w:pPr>
              <w:pStyle w:val="TableContents"/>
              <w:ind w:left="240" w:right="60" w:hanging="240"/>
            </w:pPr>
          </w:p>
          <w:p w:rsidR="004711E4" w:rsidRDefault="004711E4">
            <w:pPr>
              <w:pStyle w:val="TableContents"/>
              <w:ind w:left="240" w:right="60" w:hanging="240"/>
            </w:pPr>
          </w:p>
          <w:p w:rsidR="004711E4" w:rsidRDefault="004711E4">
            <w:pPr>
              <w:pStyle w:val="TableContents"/>
              <w:ind w:left="240" w:right="60" w:hanging="240"/>
            </w:pPr>
          </w:p>
          <w:p w:rsidR="004711E4" w:rsidRDefault="004711E4" w:rsidP="000D4E44">
            <w:pPr>
              <w:pStyle w:val="TableContents"/>
              <w:ind w:right="60"/>
            </w:pPr>
          </w:p>
        </w:tc>
      </w:tr>
      <w:tr w:rsidR="004711E4">
        <w:trPr>
          <w:trHeight w:val="454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11E4" w:rsidRDefault="00912D8F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36"/>
                <w:szCs w:val="22"/>
              </w:rPr>
              <w:t>中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華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民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國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年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月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日</w:t>
            </w:r>
          </w:p>
        </w:tc>
      </w:tr>
    </w:tbl>
    <w:p w:rsidR="004711E4" w:rsidRDefault="004711E4">
      <w:pPr>
        <w:pStyle w:val="Textbody"/>
        <w:jc w:val="both"/>
        <w:rPr>
          <w:rFonts w:ascii="標楷體" w:hAnsi="標楷體" w:cs="Times New Roman"/>
          <w:b/>
          <w:spacing w:val="-20"/>
          <w:sz w:val="26"/>
          <w:szCs w:val="26"/>
        </w:rPr>
      </w:pPr>
    </w:p>
    <w:sectPr w:rsidR="004711E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F1" w:rsidRDefault="007371F1">
      <w:r>
        <w:separator/>
      </w:r>
    </w:p>
  </w:endnote>
  <w:endnote w:type="continuationSeparator" w:id="0">
    <w:p w:rsidR="007371F1" w:rsidRDefault="0073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F1" w:rsidRDefault="007371F1">
      <w:r>
        <w:rPr>
          <w:color w:val="000000"/>
        </w:rPr>
        <w:separator/>
      </w:r>
    </w:p>
  </w:footnote>
  <w:footnote w:type="continuationSeparator" w:id="0">
    <w:p w:rsidR="007371F1" w:rsidRDefault="0073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E4"/>
    <w:rsid w:val="0001200A"/>
    <w:rsid w:val="000706D7"/>
    <w:rsid w:val="000D4E44"/>
    <w:rsid w:val="004711E4"/>
    <w:rsid w:val="007371F1"/>
    <w:rsid w:val="008E6451"/>
    <w:rsid w:val="00912D8F"/>
    <w:rsid w:val="00F4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2A8B01-2448-4BDB-925A-AF06E176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劉耕廷</dc:creator>
  <cp:lastModifiedBy>陳敏慧</cp:lastModifiedBy>
  <cp:revision>2</cp:revision>
  <dcterms:created xsi:type="dcterms:W3CDTF">2023-08-22T08:06:00Z</dcterms:created>
  <dcterms:modified xsi:type="dcterms:W3CDTF">2023-08-22T08:06:00Z</dcterms:modified>
</cp:coreProperties>
</file>